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528" w:rsidRPr="00E5330B" w:rsidRDefault="00D61528" w:rsidP="00E5330B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330B">
        <w:rPr>
          <w:rFonts w:ascii="Arial" w:hAnsi="Arial" w:cs="Arial"/>
          <w:b/>
          <w:sz w:val="32"/>
          <w:szCs w:val="32"/>
          <w:u w:val="single"/>
        </w:rPr>
        <w:t>ASSIGNMENT #3</w:t>
      </w:r>
    </w:p>
    <w:p w:rsidR="00D61528" w:rsidRDefault="00D61528" w:rsidP="00E5330B">
      <w:pPr>
        <w:ind w:left="360"/>
        <w:rPr>
          <w:rFonts w:ascii="Arial" w:hAnsi="Arial" w:cs="Arial"/>
          <w:b/>
          <w:u w:val="single"/>
        </w:rPr>
      </w:pPr>
    </w:p>
    <w:p w:rsidR="00D61528" w:rsidRDefault="00D61528" w:rsidP="00E5330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La escuela.</w:t>
      </w:r>
      <w:r>
        <w:rPr>
          <w:rFonts w:ascii="Arial" w:hAnsi="Arial" w:cs="Arial"/>
        </w:rPr>
        <w:t xml:space="preserve"> You are talking to the new Mexican exchange student, Miguel. He wants to know about your classes (in Spanish). Translate the following sentences into Spanish.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speaks Spanish in Spanish class.</w:t>
      </w:r>
    </w:p>
    <w:p w:rsidR="00D61528" w:rsidRDefault="00D61528" w:rsidP="00E5330B">
      <w:pPr>
        <w:ind w:left="720"/>
        <w:rPr>
          <w:rFonts w:ascii="Arial" w:hAnsi="Arial" w:cs="Arial"/>
        </w:rPr>
      </w:pPr>
    </w:p>
    <w:p w:rsidR="00D61528" w:rsidRDefault="00D61528" w:rsidP="0065221D">
      <w:pPr>
        <w:ind w:firstLine="720"/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ind w:left="72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spend time with friends in English class.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ind w:left="72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E5330B">
        <w:rPr>
          <w:rFonts w:ascii="Arial" w:hAnsi="Arial" w:cs="Arial"/>
          <w:i/>
          <w:iCs/>
        </w:rPr>
        <w:t>(masc)</w:t>
      </w:r>
      <w:r>
        <w:rPr>
          <w:rFonts w:ascii="Arial" w:hAnsi="Arial" w:cs="Arial"/>
        </w:rPr>
        <w:t xml:space="preserve"> play sports in P.E. class.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Miguel doesn’t work in science class.</w:t>
      </w:r>
    </w:p>
    <w:p w:rsidR="00D61528" w:rsidRDefault="00D61528" w:rsidP="00E5330B">
      <w:pPr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Dora uses the computer in technology class.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Juan and Eduardo play the guitar.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rPr>
          <w:rFonts w:ascii="Arial" w:hAnsi="Arial" w:cs="Arial"/>
        </w:rPr>
      </w:pPr>
    </w:p>
    <w:p w:rsidR="00D61528" w:rsidRDefault="00D61528" w:rsidP="00E5330B">
      <w:pPr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Diego and I draw in art class.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listen to music in math class.</w:t>
      </w:r>
    </w:p>
    <w:p w:rsidR="00D61528" w:rsidRDefault="00D61528" w:rsidP="00E5330B">
      <w:pPr>
        <w:ind w:left="360"/>
        <w:rPr>
          <w:rFonts w:ascii="Arial" w:hAnsi="Arial" w:cs="Arial"/>
        </w:rPr>
      </w:pPr>
    </w:p>
    <w:p w:rsidR="00D61528" w:rsidRDefault="00D61528" w:rsidP="00E533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61528" w:rsidRDefault="00D61528"/>
    <w:sectPr w:rsidR="00D61528" w:rsidSect="0008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1790"/>
    <w:multiLevelType w:val="hybridMultilevel"/>
    <w:tmpl w:val="29225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330B"/>
    <w:rsid w:val="00082743"/>
    <w:rsid w:val="0065221D"/>
    <w:rsid w:val="00947DA1"/>
    <w:rsid w:val="00D61528"/>
    <w:rsid w:val="00E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C1C2D0C-7328-483B-A765-C1C8FE4D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6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2020-04-22T21:25:00Z</dcterms:created>
  <dcterms:modified xsi:type="dcterms:W3CDTF">2020-04-23T21:31:00Z</dcterms:modified>
</cp:coreProperties>
</file>